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5A63E" w14:textId="193536EB" w:rsidR="00505EE3" w:rsidRDefault="00922ECE" w:rsidP="00D74C4F">
      <w:pPr>
        <w:jc w:val="center"/>
      </w:pPr>
      <w:r>
        <w:rPr>
          <w:noProof/>
        </w:rPr>
        <w:drawing>
          <wp:inline distT="0" distB="0" distL="0" distR="0" wp14:anchorId="2988930A" wp14:editId="02EB169B">
            <wp:extent cx="8302800" cy="5635256"/>
            <wp:effectExtent l="0" t="0" r="3175" b="3810"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6"/>
                    <a:stretch/>
                  </pic:blipFill>
                  <pic:spPr bwMode="auto">
                    <a:xfrm>
                      <a:off x="0" y="0"/>
                      <a:ext cx="8384272" cy="5690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2DA44A" w14:textId="70848FB9" w:rsidR="00D74C4F" w:rsidRPr="00D74C4F" w:rsidRDefault="00922ECE" w:rsidP="00D74C4F">
      <w:pPr>
        <w:jc w:val="center"/>
        <w:rPr>
          <w:u w:val="single"/>
        </w:rPr>
      </w:pPr>
      <w:r>
        <w:rPr>
          <w:u w:val="single"/>
        </w:rPr>
        <w:t>Whitby</w:t>
      </w:r>
    </w:p>
    <w:p w14:paraId="74C5E375" w14:textId="74C7250B" w:rsidR="00D74C4F" w:rsidRPr="00D74C4F" w:rsidRDefault="00D74C4F" w:rsidP="00D74C4F">
      <w:pPr>
        <w:jc w:val="center"/>
      </w:pPr>
      <w:r w:rsidRPr="00D74C4F">
        <w:t xml:space="preserve">During the Autumn Term Class 3 looked at </w:t>
      </w:r>
      <w:r w:rsidR="009A4F5B">
        <w:t>Whitby</w:t>
      </w:r>
      <w:r w:rsidRPr="00D74C4F">
        <w:t xml:space="preserve">. </w:t>
      </w:r>
      <w:r w:rsidRPr="00D74C4F">
        <w:br/>
      </w:r>
      <w:r w:rsidR="009A4F5B">
        <w:t>We compared this location to our own, looking for differen</w:t>
      </w:r>
      <w:r w:rsidR="007249A9">
        <w:t>c</w:t>
      </w:r>
      <w:r w:rsidR="009A4F5B">
        <w:t>es and similarities</w:t>
      </w:r>
      <w:r w:rsidR="007249A9">
        <w:t>.</w:t>
      </w:r>
      <w:r w:rsidR="00AC196A">
        <w:br/>
        <w:t xml:space="preserve">We created our own </w:t>
      </w:r>
      <w:r w:rsidR="00151647">
        <w:t xml:space="preserve">information </w:t>
      </w:r>
      <w:r w:rsidR="00AC196A">
        <w:t>booklets using what we had found out</w:t>
      </w:r>
      <w:r w:rsidR="00151647">
        <w:t>.</w:t>
      </w:r>
    </w:p>
    <w:sectPr w:rsidR="00D74C4F" w:rsidRPr="00D74C4F" w:rsidSect="007249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4F"/>
    <w:rsid w:val="00151647"/>
    <w:rsid w:val="00505EE3"/>
    <w:rsid w:val="007249A9"/>
    <w:rsid w:val="00922ECE"/>
    <w:rsid w:val="009A4F5B"/>
    <w:rsid w:val="00AC196A"/>
    <w:rsid w:val="00D74C4F"/>
    <w:rsid w:val="00DB0DAB"/>
    <w:rsid w:val="00F1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C158F"/>
  <w15:chartTrackingRefBased/>
  <w15:docId w15:val="{9F2431D9-1F44-4ECC-A4A2-972CD41B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8</cp:revision>
  <dcterms:created xsi:type="dcterms:W3CDTF">2022-11-15T10:57:00Z</dcterms:created>
  <dcterms:modified xsi:type="dcterms:W3CDTF">2022-12-01T14:28:00Z</dcterms:modified>
</cp:coreProperties>
</file>